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E48" w:rsidRPr="00937381" w:rsidRDefault="00066E48" w:rsidP="00937381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3738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«Утверждено»</w:t>
      </w:r>
    </w:p>
    <w:p w:rsidR="00066E48" w:rsidRPr="00937381" w:rsidRDefault="00066E48" w:rsidP="00937381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3738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Директор СОШ №3</w:t>
      </w:r>
    </w:p>
    <w:p w:rsidR="00066E48" w:rsidRPr="00937381" w:rsidRDefault="00066E48" w:rsidP="00937381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3738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 О.В. Меньщикова</w:t>
      </w:r>
    </w:p>
    <w:p w:rsidR="00066E48" w:rsidRPr="00937381" w:rsidRDefault="00066E48" w:rsidP="00937381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r w:rsidRPr="0093738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«_______» ________________2025г</w:t>
      </w:r>
      <w:r w:rsidRPr="00937381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.</w:t>
      </w:r>
    </w:p>
    <w:p w:rsidR="00066E48" w:rsidRPr="00937381" w:rsidRDefault="00066E48" w:rsidP="0093738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66E48" w:rsidRPr="00937381" w:rsidRDefault="00066E48" w:rsidP="0093738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3738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ПЛАН РАБОТЫ </w:t>
      </w:r>
    </w:p>
    <w:p w:rsidR="00066E48" w:rsidRPr="00937381" w:rsidRDefault="00066E48" w:rsidP="0093738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3738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психологической службы СОШ № 3 г. Белоярский</w:t>
      </w:r>
    </w:p>
    <w:p w:rsidR="00066E48" w:rsidRPr="00937381" w:rsidRDefault="00596819" w:rsidP="00937381">
      <w:pPr>
        <w:spacing w:before="0" w:beforeAutospacing="0" w:after="20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Саковской</w:t>
      </w:r>
      <w:proofErr w:type="spellEnd"/>
      <w:r w:rsidR="00066E48" w:rsidRPr="0093738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М.В.</w:t>
      </w:r>
      <w:r w:rsidR="00066E48" w:rsidRPr="0093738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на 2025-2026 учебный год</w:t>
      </w:r>
    </w:p>
    <w:p w:rsidR="00A8603D" w:rsidRPr="00937381" w:rsidRDefault="00066E48" w:rsidP="00D509B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3738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Цель: </w:t>
      </w:r>
      <w:r w:rsidRPr="0093738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организовать психологическое сопровождение образовательного процесса в СОШ «Средняя общеобразовательная школа №3 г. Белоярский» с учетом макро</w:t>
      </w:r>
      <w:r w:rsidR="00051B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73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proofErr w:type="spellStart"/>
      <w:r w:rsidRPr="0093738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микросоциальных</w:t>
      </w:r>
      <w:proofErr w:type="spellEnd"/>
      <w:r w:rsidRPr="0093738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возрастн</w:t>
      </w:r>
      <w:proofErr w:type="gramStart"/>
      <w:r w:rsidRPr="00937381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9373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индивидуально-психологических особенностей участников образовательного процесса и приоритета формирования и укрепления традиционных российских духовно-нравственных ценностей у обучающихся.</w:t>
      </w:r>
    </w:p>
    <w:p w:rsidR="00A8603D" w:rsidRPr="00D509B6" w:rsidRDefault="00066E48" w:rsidP="00D509B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09B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Задачи: </w:t>
      </w:r>
    </w:p>
    <w:p w:rsidR="00A8603D" w:rsidRPr="00D509B6" w:rsidRDefault="00066E48" w:rsidP="00D509B6">
      <w:pPr>
        <w:pStyle w:val="a3"/>
        <w:numPr>
          <w:ilvl w:val="0"/>
          <w:numId w:val="3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09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Психологическое сопровождение реализации основной образовательной программы в условиях реализации ФОП и ФАОП, обеспечение преемственности содержания и форм психолого-педагогического сопровождения на разных уровнях основного общего образования.</w:t>
      </w:r>
    </w:p>
    <w:p w:rsidR="00066E48" w:rsidRPr="00D509B6" w:rsidRDefault="00066E48" w:rsidP="00D509B6">
      <w:pPr>
        <w:pStyle w:val="a3"/>
        <w:numPr>
          <w:ilvl w:val="0"/>
          <w:numId w:val="3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09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психологический анализ образовательной и воспитательной среды СОШ «Средняя общеобразовательная школа №3 г. Белоярский»</w:t>
      </w:r>
    </w:p>
    <w:p w:rsidR="00066E48" w:rsidRPr="00D509B6" w:rsidRDefault="00066E48" w:rsidP="00D509B6">
      <w:pPr>
        <w:pStyle w:val="a3"/>
        <w:numPr>
          <w:ilvl w:val="0"/>
          <w:numId w:val="3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09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Оценить готовность СОШ «Средняя общеобразовательная школа №3 г. Белоярский» к воспитанию традиционных ценностей </w:t>
      </w:r>
      <w:proofErr w:type="gramStart"/>
      <w:r w:rsidRPr="00D509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D509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обучающихся, на </w:t>
      </w:r>
      <w:proofErr w:type="gramStart"/>
      <w:r w:rsidRPr="00D509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основании</w:t>
      </w:r>
      <w:proofErr w:type="gramEnd"/>
      <w:r w:rsidRPr="00D509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оценки разработать рекомендации для администрации и </w:t>
      </w:r>
      <w:proofErr w:type="spellStart"/>
      <w:r w:rsidRPr="00D509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педколлектива</w:t>
      </w:r>
      <w:proofErr w:type="spellEnd"/>
      <w:r w:rsidRPr="00D509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повышению воспитательного потенциала.</w:t>
      </w:r>
    </w:p>
    <w:p w:rsidR="00A8603D" w:rsidRPr="00D509B6" w:rsidRDefault="00066E48" w:rsidP="00D509B6">
      <w:pPr>
        <w:pStyle w:val="a3"/>
        <w:numPr>
          <w:ilvl w:val="0"/>
          <w:numId w:val="3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09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Организовать диагностику ценностно-мотивационных установок обучающихся и их гражданской идентичности.</w:t>
      </w:r>
    </w:p>
    <w:p w:rsidR="00A8603D" w:rsidRPr="00D509B6" w:rsidRDefault="00066E48" w:rsidP="00D509B6">
      <w:pPr>
        <w:pStyle w:val="a3"/>
        <w:numPr>
          <w:ilvl w:val="0"/>
          <w:numId w:val="3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09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Содействовать администрации и </w:t>
      </w:r>
      <w:proofErr w:type="spellStart"/>
      <w:r w:rsidRPr="00D509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педколлективу</w:t>
      </w:r>
      <w:proofErr w:type="spellEnd"/>
      <w:r w:rsidRPr="00D509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выборе методов и форм воспитательной работы с </w:t>
      </w:r>
      <w:proofErr w:type="gramStart"/>
      <w:r w:rsidRPr="00D509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D509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учетом психологических характеристик контингента.</w:t>
      </w:r>
    </w:p>
    <w:p w:rsidR="00A8603D" w:rsidRPr="00D509B6" w:rsidRDefault="00066E48" w:rsidP="00D509B6">
      <w:pPr>
        <w:pStyle w:val="a3"/>
        <w:numPr>
          <w:ilvl w:val="0"/>
          <w:numId w:val="3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09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факторы риска для развития способностей, личности, ценностей обучающихся и психологического здоровья педагогов, отклонения в психологическом развитии и эмоциональном состоянии участников образовательного процесса, причины их возникновения, пути и средства их преодоления, отслеживать динамику.</w:t>
      </w:r>
    </w:p>
    <w:p w:rsidR="00A8603D" w:rsidRPr="00D509B6" w:rsidRDefault="00066E48" w:rsidP="00D509B6">
      <w:pPr>
        <w:pStyle w:val="a3"/>
        <w:numPr>
          <w:ilvl w:val="0"/>
          <w:numId w:val="3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09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психологическую профилактику расширения </w:t>
      </w:r>
      <w:r w:rsidR="009059B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маргинальных групп обучающихся.</w:t>
      </w:r>
    </w:p>
    <w:p w:rsidR="00A8603D" w:rsidRPr="00D509B6" w:rsidRDefault="00066E48" w:rsidP="00D509B6">
      <w:pPr>
        <w:pStyle w:val="a3"/>
        <w:numPr>
          <w:ilvl w:val="0"/>
          <w:numId w:val="3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09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тематические мероприятия для родителей и педагогов по обсуждению актуальных вопросов воспитания, повышать их психологическую компетентность в вопросах развития, образования и воспитания, охраны и укрепления здоровья детей.</w:t>
      </w:r>
    </w:p>
    <w:p w:rsidR="00A8603D" w:rsidRPr="00D509B6" w:rsidRDefault="00066E48" w:rsidP="00D509B6">
      <w:pPr>
        <w:pStyle w:val="a3"/>
        <w:numPr>
          <w:ilvl w:val="0"/>
          <w:numId w:val="3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09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коррекционно-развивающую работу с </w:t>
      </w:r>
      <w:proofErr w:type="gramStart"/>
      <w:r w:rsidRPr="00D509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D509B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имеющими стойкие проявления эмоционального неблагополучия и отклонения в психологическом развитии.</w:t>
      </w:r>
    </w:p>
    <w:p w:rsidR="00A8603D" w:rsidRPr="00D509B6" w:rsidRDefault="00066E48" w:rsidP="00D509B6">
      <w:pPr>
        <w:pStyle w:val="a3"/>
        <w:numPr>
          <w:ilvl w:val="0"/>
          <w:numId w:val="3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09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Обеспечивать эмоциональную поддержку участникам образовательного процесса.</w:t>
      </w:r>
    </w:p>
    <w:p w:rsidR="00A8603D" w:rsidRPr="00D509B6" w:rsidRDefault="00066E48" w:rsidP="00D509B6">
      <w:pPr>
        <w:pStyle w:val="a3"/>
        <w:numPr>
          <w:ilvl w:val="0"/>
          <w:numId w:val="3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09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Оказывать консультативную помощь участникам образовательного процесса, в том числе по вопросам активизации нравственного развития </w:t>
      </w:r>
      <w:proofErr w:type="gramStart"/>
      <w:r w:rsidRPr="00D509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509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8603D" w:rsidRPr="00D509B6" w:rsidRDefault="00066E48" w:rsidP="00D509B6">
      <w:pPr>
        <w:pStyle w:val="a3"/>
        <w:numPr>
          <w:ilvl w:val="0"/>
          <w:numId w:val="3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09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рекомендации по оптимизации взаимодействия участников образовательного процесса, содействовать их воплощению.</w:t>
      </w:r>
    </w:p>
    <w:p w:rsidR="00A8603D" w:rsidRPr="00D509B6" w:rsidRDefault="00066E48" w:rsidP="00D509B6">
      <w:pPr>
        <w:pStyle w:val="a3"/>
        <w:numPr>
          <w:ilvl w:val="0"/>
          <w:numId w:val="3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09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Содействовать педагогическому коллективу в гармонизации социально-психологического климата в СОШ «Средняя общеобразовательная школа №3 г. Белоярский» и приобретении психологических знаний, умений и навыков, необходимых для профессионального саморазвития и личностного благополучия.</w:t>
      </w:r>
    </w:p>
    <w:p w:rsidR="00A8603D" w:rsidRPr="00D509B6" w:rsidRDefault="00066E48" w:rsidP="00D509B6">
      <w:pPr>
        <w:pStyle w:val="a3"/>
        <w:numPr>
          <w:ilvl w:val="0"/>
          <w:numId w:val="3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09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Способствовать распространению и внедрению в практику работы СОШ «Средняя общеобразовательная школа №3 г. Белоярский» достижений в области современной практической психологии.</w:t>
      </w:r>
    </w:p>
    <w:p w:rsidR="00A8603D" w:rsidRPr="00937381" w:rsidRDefault="00066E48" w:rsidP="00D509B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37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Планируемые</w:t>
      </w:r>
      <w:proofErr w:type="spellEnd"/>
      <w:r w:rsidRPr="00937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37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  <w:r w:rsidRPr="009373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A8603D" w:rsidRPr="00937381" w:rsidRDefault="00066E48" w:rsidP="00D509B6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373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Получение объективной информации о состоянии и динамике психологического развития учащихся.</w:t>
      </w:r>
    </w:p>
    <w:p w:rsidR="00A8603D" w:rsidRPr="00937381" w:rsidRDefault="00066E48" w:rsidP="00D509B6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3738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Своевременное выявление и поддержка детей с проблемами в обучении и развитии, социальной адаптации, одаренных детей, детей с ОВЗ.</w:t>
      </w:r>
    </w:p>
    <w:p w:rsidR="00A8603D" w:rsidRPr="00937381" w:rsidRDefault="00066E48" w:rsidP="00D509B6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3738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комплексного сопровождения детей из семей участников СВО.</w:t>
      </w:r>
    </w:p>
    <w:p w:rsidR="00A8603D" w:rsidRPr="00937381" w:rsidRDefault="00066E48" w:rsidP="00D509B6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373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Позитивная динамика результативности коррекционно-развивающих, профилактических программ.</w:t>
      </w:r>
    </w:p>
    <w:p w:rsidR="00A8603D" w:rsidRPr="00937381" w:rsidRDefault="00066E48" w:rsidP="00D509B6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373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психолого-педагогической компетентности участников образовательных отношений.</w:t>
      </w:r>
    </w:p>
    <w:p w:rsidR="00A8603D" w:rsidRPr="00937381" w:rsidRDefault="00066E48" w:rsidP="00D509B6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373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психологической комфортности и безопасности образовательной среды.</w:t>
      </w:r>
    </w:p>
    <w:p w:rsidR="00A8603D" w:rsidRPr="00937381" w:rsidRDefault="00066E48" w:rsidP="00D509B6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373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Приобщение </w:t>
      </w:r>
      <w:proofErr w:type="gramStart"/>
      <w:r w:rsidRPr="0093738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373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традиционным и национальным историческим ценностям.</w:t>
      </w:r>
    </w:p>
    <w:tbl>
      <w:tblPr>
        <w:tblW w:w="5713" w:type="pct"/>
        <w:tblInd w:w="-55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22"/>
        <w:gridCol w:w="3114"/>
        <w:gridCol w:w="2481"/>
        <w:gridCol w:w="2381"/>
      </w:tblGrid>
      <w:tr w:rsidR="00A8603D" w:rsidRPr="00937381" w:rsidTr="007C0D39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603D" w:rsidRPr="007C0D39" w:rsidRDefault="007C0D39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proofErr w:type="spellEnd"/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Возможные</w:t>
            </w:r>
            <w:proofErr w:type="spellEnd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психолого-педагогического</w:t>
            </w:r>
            <w:proofErr w:type="spellEnd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сопровождения</w:t>
            </w:r>
            <w:proofErr w:type="spellEnd"/>
          </w:p>
        </w:tc>
      </w:tr>
      <w:tr w:rsidR="00A8603D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059B9" w:rsidRDefault="00066E48" w:rsidP="009059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spellStart"/>
            <w:r w:rsidRPr="009059B9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40"/>
                <w:szCs w:val="40"/>
              </w:rPr>
              <w:t>Сентябрь</w:t>
            </w:r>
            <w:proofErr w:type="spellEnd"/>
          </w:p>
        </w:tc>
      </w:tr>
      <w:tr w:rsidR="00A8603D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Диагностическое</w:t>
            </w:r>
            <w:proofErr w:type="spellEnd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A8603D" w:rsidRPr="00937381" w:rsidTr="002B544F">
        <w:trPr>
          <w:trHeight w:val="1293"/>
        </w:trPr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Сбор запросов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педколлектива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администрации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Выявить пожелания педагогов к содержанию, интенсивности, планам психологического сопровождения обучения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</w:tr>
      <w:tr w:rsidR="00A8603D" w:rsidRPr="00937381" w:rsidTr="002B544F">
        <w:trPr>
          <w:trHeight w:val="2166"/>
        </w:trPr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Первичное наблюден</w:t>
            </w:r>
            <w:r w:rsidR="00F768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ие за ходом адаптации учащихся 10</w:t>
            </w: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-х классов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Осуществить входную диагностику адаптации учащихся к школе. Собрать первичные данные об эмоциональном состоянии, учебных и познавательных навыках и коммуникативном развитии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Структурированное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A8603D" w:rsidRPr="00937381" w:rsidTr="007C0D39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Индивидуальное обследование детей с ОВЗ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Оценить психологический статус учащихся, выявить сильные стороны и факторы риска в развитии, установить психологический диагноз, условно-вариативный </w:t>
            </w: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прогноз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Тестирование, клиническая беседа, наблюдение, патопсихологическое обследование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A8603D" w:rsidRPr="00937381" w:rsidTr="00A9403B">
        <w:trPr>
          <w:trHeight w:val="2383"/>
        </w:trPr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Сбор анамнеза учащихся с ОВЗ</w:t>
            </w:r>
            <w:r w:rsidR="00F768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(8г-9 классов)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Получить историю развития, определить родительскую позицию в отношении ограничений и ресурсов ребенка, узнать резервные возможности семьи и ребенка, установить конструктивный контакт с семьями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Анамнестическая беседа, анализ документов, семейная консультация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A8603D" w:rsidRPr="00937381" w:rsidTr="002B544F">
        <w:trPr>
          <w:trHeight w:val="1932"/>
        </w:trPr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7C0D39" w:rsidRDefault="007C0D39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Диагностика с детьми из семей участников (ветеранов) специальной военной операции (СВО)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1262EC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26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ыявление индивидуально-психологических особенностей личности для последующей коррекционно-развивающей работы и психологического консультирования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7C0D39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0D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A8603D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Просветительское</w:t>
            </w:r>
            <w:proofErr w:type="spellEnd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профилактическое</w:t>
            </w:r>
            <w:proofErr w:type="spellEnd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</w:tr>
      <w:tr w:rsidR="00A8603D" w:rsidRPr="00937381" w:rsidTr="007C0D39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Рассылка </w:t>
            </w:r>
            <w:proofErr w:type="gram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родителям</w:t>
            </w:r>
            <w:proofErr w:type="gram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«В каких случаях обратиться к психологу»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Информировать о симптомах психологического неблагополучия у детей разных возрастов, являющихся показанием к обращением за помощью к психологу, предоставить контакты и режим работы</w:t>
            </w:r>
            <w:proofErr w:type="gramEnd"/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Рассылка через электронный журнал,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мессенджер</w:t>
            </w:r>
            <w:proofErr w:type="spellEnd"/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</w:tr>
      <w:tr w:rsidR="00A8603D" w:rsidRPr="00937381" w:rsidTr="007C0D39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Рассылка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Психологическая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служба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Информировать о сотрудниках, цели, задачах, формах и условиях работы психологической службы школы, дать перечень симптомов и трудностей, при которых рекомендовано обращение к психологу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Рассылка через электронный журнал,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мессенджер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видеоролик на сайте школы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</w:tr>
      <w:tr w:rsidR="00A8603D" w:rsidRPr="00937381" w:rsidTr="002B544F">
        <w:trPr>
          <w:trHeight w:val="987"/>
        </w:trPr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стенда</w:t>
            </w:r>
            <w:proofErr w:type="spellEnd"/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Разместить материалы, которые будут полезны родителям детей всех возрастов.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материалов для стенда в вестибюле школы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</w:tr>
      <w:tr w:rsidR="00A8603D" w:rsidRPr="00937381" w:rsidTr="007C0D39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Выступление на педсовете «Педагог-психолог в помощь учителю»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Информировать, в чем состоят задачи и возможности работы психолога в школе, очертить круг проблем, с которыми работаете, </w:t>
            </w: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сообщить график работы, формы работы, ее условия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TED-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proofErr w:type="spellEnd"/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A8603D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Методическое</w:t>
            </w:r>
            <w:proofErr w:type="spellEnd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</w:tr>
      <w:tr w:rsidR="00A8603D" w:rsidRPr="00937381" w:rsidTr="002B544F">
        <w:trPr>
          <w:trHeight w:val="2156"/>
        </w:trPr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разработке АОП для учащихся с особыми образовательными потребностями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Сформулировать цели и задачи работы с учетом ограничений и возможностей </w:t>
            </w:r>
            <w:proofErr w:type="gram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обучающегося</w:t>
            </w:r>
            <w:proofErr w:type="gram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подобрать методы и методики коррекционно-развивающей работы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документов</w:t>
            </w:r>
            <w:proofErr w:type="spellEnd"/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</w:tr>
      <w:tr w:rsidR="00A8603D" w:rsidRPr="00937381" w:rsidTr="007C0D39">
        <w:trPr>
          <w:trHeight w:val="1317"/>
        </w:trPr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документации педагога-психолога на учебный год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Сформировать списки учащихся, нуждающихся в психологической помощи.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Подготовить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учебному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году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обновить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документов и дидактических материалов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</w:tr>
      <w:tr w:rsidR="00A8603D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Консультативное</w:t>
            </w:r>
            <w:proofErr w:type="spellEnd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</w:tr>
      <w:tr w:rsidR="00A8603D" w:rsidRPr="00937381" w:rsidTr="002B544F">
        <w:trPr>
          <w:trHeight w:val="2903"/>
        </w:trPr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Консультативная декада «Как успешно адаптироваться к школе»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Консультировать учащихся и родителей по вопросам адаптации к школе, содействовать в осознании проблем, потребностей и возможностей личности, поддерживать климат, способствующий эмоциональному благополучию и личностному росту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кейс-метод</w:t>
            </w:r>
            <w:proofErr w:type="spellEnd"/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50753A" w:rsidRPr="00A9403B" w:rsidTr="0050753A">
        <w:trPr>
          <w:trHeight w:val="315"/>
        </w:trPr>
        <w:tc>
          <w:tcPr>
            <w:tcW w:w="27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53A" w:rsidRPr="00937381" w:rsidRDefault="0050753A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педагогов</w:t>
            </w:r>
            <w:r w:rsidR="00976D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вопросам сопровождения детей </w:t>
            </w:r>
            <w:proofErr w:type="spellStart"/>
            <w:r w:rsidR="00976D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участникив</w:t>
            </w:r>
            <w:proofErr w:type="spellEnd"/>
            <w:r w:rsidR="00976D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(ветеранов) СВО</w:t>
            </w:r>
            <w:r w:rsidR="006A3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(9-11классов)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53A" w:rsidRPr="00937381" w:rsidRDefault="00976D7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76D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оздание благоприятного психологического климата и условий для сохранения и (или) восстановления психологического здоровья обучающихся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53A" w:rsidRPr="00976D7F" w:rsidRDefault="002B544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5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Беседа, презентация, кейс-метод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53A" w:rsidRPr="00976D7F" w:rsidRDefault="002B544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5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и групповой</w:t>
            </w:r>
          </w:p>
        </w:tc>
      </w:tr>
      <w:tr w:rsidR="00675E69" w:rsidRPr="00937381" w:rsidTr="007C0D39">
        <w:trPr>
          <w:trHeight w:val="225"/>
        </w:trPr>
        <w:tc>
          <w:tcPr>
            <w:tcW w:w="1069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E69" w:rsidRPr="00937381" w:rsidRDefault="00675E69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Коррекционно-развивающее</w:t>
            </w:r>
            <w:proofErr w:type="spellEnd"/>
            <w:r w:rsidRPr="009373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</w:tr>
      <w:tr w:rsidR="00675E69" w:rsidRPr="00937381" w:rsidTr="007C0D39">
        <w:trPr>
          <w:trHeight w:val="225"/>
        </w:trPr>
        <w:tc>
          <w:tcPr>
            <w:tcW w:w="27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E69" w:rsidRPr="00937381" w:rsidRDefault="00675E69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Адап</w:t>
            </w:r>
            <w:r w:rsidR="006A3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тационные занятия для учащихся 10-х классов «Я десятикла</w:t>
            </w: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ссник»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E69" w:rsidRPr="00937381" w:rsidRDefault="00675E69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Оказание психолого-педагогической поддержки в период адаптации к условиям обучения в средней школе.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E69" w:rsidRPr="00937381" w:rsidRDefault="00675E69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Тренинги, занятия, практикум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E69" w:rsidRPr="00937381" w:rsidRDefault="00675E69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Групповые</w:t>
            </w:r>
          </w:p>
        </w:tc>
      </w:tr>
      <w:tr w:rsidR="00675E69" w:rsidRPr="00937381" w:rsidTr="007C0D39">
        <w:trPr>
          <w:trHeight w:val="180"/>
        </w:trPr>
        <w:tc>
          <w:tcPr>
            <w:tcW w:w="27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E69" w:rsidRPr="00937381" w:rsidRDefault="00B87A55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Тематические классные часы по запросам классных </w:t>
            </w:r>
            <w:r w:rsidR="006A3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руководителей: «Я ученик»</w:t>
            </w:r>
            <w:proofErr w:type="gramStart"/>
            <w:r w:rsidR="006A3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 </w:t>
            </w:r>
            <w:proofErr w:type="gramEnd"/>
            <w:r w:rsidR="006A3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6A3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="006A3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E69" w:rsidRPr="00937381" w:rsidRDefault="00B87A55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Изучить  правила поведения в школе: на у</w:t>
            </w:r>
            <w:r w:rsidR="002B5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роке, на перемене, в столовой, </w:t>
            </w:r>
            <w:r w:rsidR="002B544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</w:t>
            </w: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азвить умения анализировать различные ситуации, воспитывать вежливость, чувство гордости и ответственности.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E69" w:rsidRPr="00937381" w:rsidRDefault="00B87A55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Тренинги, занятия, практикум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5E69" w:rsidRPr="00937381" w:rsidRDefault="00B87A55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Групповые</w:t>
            </w:r>
          </w:p>
        </w:tc>
      </w:tr>
      <w:tr w:rsidR="00A8603D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2A048A" w:rsidRDefault="00066E48" w:rsidP="002A048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2A048A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40"/>
                <w:szCs w:val="40"/>
              </w:rPr>
              <w:lastRenderedPageBreak/>
              <w:t>Октябрь</w:t>
            </w:r>
            <w:proofErr w:type="spellEnd"/>
          </w:p>
        </w:tc>
      </w:tr>
      <w:tr w:rsidR="00A8603D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Диагностическое</w:t>
            </w:r>
            <w:proofErr w:type="spellEnd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</w:tr>
      <w:tr w:rsidR="00A8603D" w:rsidRPr="00937381" w:rsidTr="007C0D39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Социально-психологическое тестирование учащихся 7–11-х классов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Изучить эмоциональное состояние в школе.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Выявить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риска</w:t>
            </w:r>
            <w:proofErr w:type="spellEnd"/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</w:tr>
      <w:tr w:rsidR="00A8603D" w:rsidRPr="00937381" w:rsidTr="00A9403B">
        <w:trPr>
          <w:trHeight w:val="2010"/>
        </w:trPr>
        <w:tc>
          <w:tcPr>
            <w:tcW w:w="272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Фронтальная диагностика психологического статуса учащегося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Оценить соответствие развития учащихся возрастной норме, выявить отклонения и факторы риска в развитии, уточнить численность, состав и профиль групп риска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</w:tr>
      <w:tr w:rsidR="00A9403B" w:rsidRPr="00A9403B" w:rsidTr="00A9403B">
        <w:trPr>
          <w:trHeight w:val="195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403B" w:rsidRPr="00937381" w:rsidRDefault="00A9403B" w:rsidP="00A940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Диагностика с детьми из семей участников (ветеранов) специальной военной операции (СВО)</w:t>
            </w: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31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403B" w:rsidRPr="00937381" w:rsidRDefault="00A9403B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Выявление индивидуально-психологических особенностей личности для последующей коррекционно-развивающей работы и психологического консультирования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403B" w:rsidRPr="00A9403B" w:rsidRDefault="00A9403B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Анкетирование, тестирование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403B" w:rsidRPr="00A9403B" w:rsidRDefault="00A9403B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</w:t>
            </w:r>
          </w:p>
        </w:tc>
      </w:tr>
      <w:tr w:rsidR="00A8603D" w:rsidRPr="00937381" w:rsidTr="007C0D39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Диагностика </w:t>
            </w:r>
            <w:r w:rsidR="00427A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целью определения успешности адаптации обучающихся к образовательным отношениям</w:t>
            </w:r>
            <w:r w:rsidR="006A3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10</w:t>
            </w:r>
            <w:r w:rsidR="005979FE"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-х классов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Выявить уровень адаптации, ее профиль, группу риска, распределить учащихся с разным уровнем адаптации, отразить результаты в аналитическом отчете и рекомендациях для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педколлектива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семей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экспертиза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</w:p>
        </w:tc>
      </w:tr>
      <w:tr w:rsidR="00A8603D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Просветительское</w:t>
            </w:r>
            <w:proofErr w:type="spellEnd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профилактическое</w:t>
            </w:r>
            <w:proofErr w:type="spellEnd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</w:tr>
      <w:tr w:rsidR="00A8603D" w:rsidRPr="00937381" w:rsidTr="007C0D39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FD4303" w:rsidRDefault="00675E69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9A7F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Круглый стол для классных руководителей</w:t>
            </w:r>
            <w:r w:rsidR="00391901" w:rsidRPr="009A7F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10-х классов «Первый раз в десятый</w:t>
            </w:r>
            <w:r w:rsidRPr="009A7F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класс».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с разнообразными методами эффективной воспитательной работы, дать рекомендации и памятки по выбору подходов и методов работы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Мастер-класс, кейс-метод, дискуссия, презентация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A8603D" w:rsidRPr="00937381" w:rsidTr="007C0D39">
        <w:trPr>
          <w:trHeight w:val="1546"/>
        </w:trPr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9A7FDC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Родительские собрания в 10-х классах «Итоги адаптационного периода"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Обсудить с родителями психологическое благополучие детей, условия их гармоничного развития в семье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Дискуссия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кейс-метод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proofErr w:type="spellEnd"/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A8603D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Коррекционно-развивающее</w:t>
            </w:r>
            <w:proofErr w:type="spellEnd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</w:tr>
      <w:tr w:rsidR="00A8603D" w:rsidRPr="00937381" w:rsidTr="007C0D39">
        <w:trPr>
          <w:trHeight w:val="1536"/>
        </w:trPr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E46C6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часы «Что такое хороший человек?»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0E46C6" w:rsidRDefault="000E46C6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Активировать размышления о нравственности, создать  предпосылки к диалогу,</w:t>
            </w:r>
            <w:r w:rsidRPr="000E46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обсудить нравственные ценности на материале типичных жизненных ситуаций детей и подростков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0E46C6" w:rsidRDefault="000E46C6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46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Психологическая игра, анкетирование, групповая консультация, тренинг, кейсы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603D" w:rsidRPr="00937381" w:rsidRDefault="00066E48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0E46C6" w:rsidRPr="00937381" w:rsidTr="0050753A">
        <w:trPr>
          <w:trHeight w:val="2550"/>
        </w:trPr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46C6" w:rsidRPr="000E46C6" w:rsidRDefault="000E46C6" w:rsidP="00FF6B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46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Психологическая игра «Королевство», 9–11-е классы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46C6" w:rsidRPr="000E46C6" w:rsidRDefault="000E46C6" w:rsidP="00FF6B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46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Стимулировать осознание мотивов, социальных ролей и эмоций, организовать обмен обратной связью об их роли в общении и обществе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46C6" w:rsidRDefault="000E46C6" w:rsidP="00FF6B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46C6" w:rsidRPr="00937381" w:rsidRDefault="000E46C6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0E46C6" w:rsidRPr="00051B45" w:rsidTr="0050753A">
        <w:trPr>
          <w:trHeight w:val="330"/>
        </w:trPr>
        <w:tc>
          <w:tcPr>
            <w:tcW w:w="27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46C6" w:rsidRPr="00937381" w:rsidRDefault="000E46C6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5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коррекционных или развивающих занятий с учащимися, состоя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щими на профилактических учетах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46C6" w:rsidRPr="00937381" w:rsidRDefault="000E46C6" w:rsidP="0050753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Pr="005075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ормирование ценностных ориентаций и социальных навыков, которые позволяют адаптироваться в условиях колл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ектива класса, школы и социума, </w:t>
            </w:r>
            <w:r w:rsidRPr="005075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осознанной позиции, расширение возможностей выбора 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ьтернативных моделей поведения.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46C6" w:rsidRPr="0050753A" w:rsidRDefault="000E46C6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46C6" w:rsidRPr="0050753A" w:rsidRDefault="000E46C6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E46C6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46C6" w:rsidRPr="00937381" w:rsidRDefault="000E46C6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Методическое</w:t>
            </w:r>
            <w:proofErr w:type="spellEnd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</w:tr>
      <w:tr w:rsidR="000E46C6" w:rsidRPr="00937381" w:rsidTr="007C0D39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46C6" w:rsidRPr="00937381" w:rsidRDefault="000E46C6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коррекционно-развивающих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46C6" w:rsidRPr="00937381" w:rsidRDefault="000E46C6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Оценить состав группы риска, сформулировать цели коррекционной и развивающей работы, составить КТП работы группы, режима работы групп, состава групп.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Начать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группах</w:t>
            </w:r>
            <w:proofErr w:type="spellEnd"/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46C6" w:rsidRPr="00937381" w:rsidRDefault="000E46C6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документов</w:t>
            </w:r>
            <w:proofErr w:type="spellEnd"/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46C6" w:rsidRPr="00937381" w:rsidRDefault="000E46C6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0E46C6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46C6" w:rsidRPr="00937381" w:rsidRDefault="000E46C6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Консультативное</w:t>
            </w:r>
            <w:proofErr w:type="spellEnd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</w:tr>
      <w:tr w:rsidR="000E46C6" w:rsidRPr="00937381" w:rsidTr="007C0D39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46C6" w:rsidRPr="00937381" w:rsidRDefault="000E46C6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Консультативная декада «Как управлять факторами риска и фактора</w:t>
            </w:r>
            <w:bookmarkStart w:id="0" w:name="_GoBack"/>
            <w:bookmarkEnd w:id="0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 защиты»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46C6" w:rsidRPr="00937381" w:rsidRDefault="000E46C6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Консультировать родителей по вопросам факторов риска и защиты детей, содействовать в осознании проблем, потребностей и возможностей личности, поддерживать климат, способствующий эмоциональному благополучию и личностному росту учащихся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46C6" w:rsidRPr="00937381" w:rsidRDefault="000E46C6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кейс-метод</w:t>
            </w:r>
            <w:proofErr w:type="spellEnd"/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46C6" w:rsidRPr="00937381" w:rsidRDefault="000E46C6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0E46C6" w:rsidRPr="00937381" w:rsidTr="007C0D39">
        <w:trPr>
          <w:trHeight w:val="3738"/>
        </w:trPr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46C6" w:rsidRPr="00937381" w:rsidRDefault="000E46C6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 родителей, педагогов по запросам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46C6" w:rsidRPr="00937381" w:rsidRDefault="000E46C6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Повышение психологической компетентности родителей, например, обучение навыкам общения, разрешения конфликтных ситуаций. Разрешение межличностных и межгрупповых конфликтов в различных системах отношений: учитель — учитель, учитель — ученик, учитель — родители и других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46C6" w:rsidRPr="00937381" w:rsidRDefault="000E46C6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46C6" w:rsidRPr="00937381" w:rsidRDefault="000E46C6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</w:t>
            </w:r>
          </w:p>
        </w:tc>
      </w:tr>
      <w:tr w:rsidR="00085FCF" w:rsidRPr="00937381" w:rsidTr="007C0D39">
        <w:trPr>
          <w:trHeight w:val="3738"/>
        </w:trPr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085FCF" w:rsidRDefault="00085FCF" w:rsidP="00FF6BEC">
            <w:pPr>
              <w:rPr>
                <w:lang w:val="ru-RU"/>
              </w:rPr>
            </w:pPr>
            <w:r w:rsidRPr="00085F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Профессиональное консультирование учащихся старших классов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45478D" w:rsidRDefault="00085FCF" w:rsidP="00FF6BEC">
            <w:pPr>
              <w:rPr>
                <w:lang w:val="ru-RU"/>
              </w:rPr>
            </w:pPr>
            <w:r w:rsidRPr="00085F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Сформировать понимание профессиональных интересов. Помочь в выборе профессии.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proofErr w:type="spellEnd"/>
            <w:r w:rsidR="004547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Default="00085FCF" w:rsidP="00FF6BE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презентация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кейс-метод</w:t>
            </w:r>
            <w:proofErr w:type="spellEnd"/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Default="00085FCF" w:rsidP="00FF6BE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085FCF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427A81" w:rsidRDefault="00085FCF" w:rsidP="00427A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40"/>
                <w:szCs w:val="40"/>
                <w:lang w:val="ru-RU"/>
              </w:rPr>
            </w:pPr>
            <w:r w:rsidRPr="00427A81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40"/>
                <w:szCs w:val="40"/>
                <w:lang w:val="ru-RU"/>
              </w:rPr>
              <w:t>Ноябрь</w:t>
            </w:r>
          </w:p>
        </w:tc>
      </w:tr>
      <w:tr w:rsidR="00085FCF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Диагностическое направление</w:t>
            </w:r>
          </w:p>
        </w:tc>
      </w:tr>
      <w:tr w:rsidR="00085FCF" w:rsidRPr="00937381" w:rsidTr="007C0D39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Диагностик</w:t>
            </w:r>
            <w:r w:rsidR="00454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 в рамках </w:t>
            </w:r>
            <w:proofErr w:type="spellStart"/>
            <w:r w:rsidR="00454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="00454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подготовки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FCF" w:rsidRPr="0045478D" w:rsidRDefault="0045478D" w:rsidP="0045478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47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Выявление</w:t>
            </w:r>
            <w:r w:rsidRPr="004547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45478D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ru-RU"/>
              </w:rPr>
              <w:t>сферы интересов, мотивации, уровня и структуры способностей ученика</w:t>
            </w:r>
            <w:r w:rsidRPr="004547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4547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с </w:t>
            </w:r>
            <w:r w:rsidRPr="004547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точки зрения профильного и профессионального выбора</w:t>
            </w:r>
            <w:r w:rsidRPr="004547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  <w:proofErr w:type="spellEnd"/>
            <w:r w:rsidRPr="009373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7381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proofErr w:type="spellEnd"/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  <w:proofErr w:type="spellEnd"/>
          </w:p>
        </w:tc>
      </w:tr>
      <w:tr w:rsidR="00085FCF" w:rsidRPr="00A9403B" w:rsidTr="00A9403B">
        <w:trPr>
          <w:trHeight w:val="270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A940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Диагностика с детьми из семей участников (ветеранов) специальной военной операции (СВО)</w:t>
            </w: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31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Выявление индивидуально-психологических особенностей личности для последующей коррекционно-развивающей работы и психологического консультирования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A9403B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Анкетирование, тестирование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A9403B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</w:t>
            </w:r>
          </w:p>
        </w:tc>
      </w:tr>
      <w:tr w:rsidR="00085FCF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Просветительское</w:t>
            </w:r>
            <w:proofErr w:type="spellEnd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профилактическое</w:t>
            </w:r>
            <w:proofErr w:type="spellEnd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</w:tr>
      <w:tr w:rsidR="00085FCF" w:rsidRPr="00937381" w:rsidTr="007C0D39">
        <w:trPr>
          <w:trHeight w:val="1253"/>
        </w:trPr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Рассылка родителям «Развитие личности ребенка»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Информировать о психологических приемах оптимизации воспитания, способах установления доверительного диалога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Рассылка в электронном журнале,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мессенджере</w:t>
            </w:r>
            <w:proofErr w:type="spellEnd"/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</w:tr>
      <w:tr w:rsidR="00085FCF" w:rsidRPr="00937381" w:rsidTr="007C0D39">
        <w:trPr>
          <w:trHeight w:val="2950"/>
        </w:trPr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Родительский лекторий «Практические советы по половому воспитанию ребенка»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Повысить педагогическую культуру родителей, предоставить им необходимые инструменты для эффективного общения с детьми по вопросам полового воспитания и развить навыки правильного и своевременного информирования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Круглый стол, лекция, дискуссия, анализ кейсов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085FCF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Коррекционно-развивающее</w:t>
            </w:r>
            <w:proofErr w:type="spellEnd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</w:tr>
      <w:tr w:rsidR="00085FCF" w:rsidRPr="00937381" w:rsidTr="007C0D39">
        <w:trPr>
          <w:trHeight w:val="3030"/>
        </w:trPr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BD209D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Игровые тренинги «Всё в моих руках», «Умей сказать «НЕТ» (СПТ)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0FA" w:rsidRPr="004C50FA" w:rsidRDefault="004C50FA" w:rsidP="004C50FA">
            <w:pPr>
              <w:shd w:val="clear" w:color="auto" w:fill="FFFFFF"/>
              <w:spacing w:before="0" w:beforeAutospacing="0" w:after="120" w:afterAutospacing="0"/>
              <w:rPr>
                <w:rFonts w:eastAsia="Times New Roman" w:cstheme="minorHAnsi"/>
                <w:color w:val="333333"/>
                <w:sz w:val="24"/>
                <w:szCs w:val="24"/>
                <w:lang w:val="ru-RU" w:eastAsia="ru-RU"/>
              </w:rPr>
            </w:pPr>
            <w:r w:rsidRPr="004C50FA">
              <w:rPr>
                <w:rFonts w:eastAsia="Times New Roman" w:cstheme="minorHAnsi"/>
                <w:color w:val="333333"/>
                <w:sz w:val="24"/>
                <w:szCs w:val="24"/>
                <w:lang w:val="ru-RU" w:eastAsia="ru-RU"/>
              </w:rPr>
              <w:t>Выработать навыки эффективных методов достижения целей, умение влиять на общество и окружающий мир. </w:t>
            </w:r>
          </w:p>
          <w:p w:rsidR="00085FCF" w:rsidRPr="00051B45" w:rsidRDefault="004C50FA" w:rsidP="004C50FA">
            <w:pPr>
              <w:shd w:val="clear" w:color="auto" w:fill="FFFFFF"/>
              <w:rPr>
                <w:rFonts w:cstheme="minorHAnsi"/>
                <w:color w:val="333333"/>
                <w:shd w:val="clear" w:color="auto" w:fill="FFFFFF"/>
                <w:lang w:val="ru-RU"/>
              </w:rPr>
            </w:pPr>
            <w:r w:rsidRPr="004C50FA">
              <w:rPr>
                <w:rFonts w:cstheme="minorHAnsi"/>
                <w:color w:val="333333"/>
                <w:shd w:val="clear" w:color="auto" w:fill="FFFFFF"/>
                <w:lang w:val="ru-RU"/>
              </w:rPr>
              <w:t>С</w:t>
            </w:r>
            <w:r w:rsidRPr="004C50FA">
              <w:rPr>
                <w:rStyle w:val="a6"/>
                <w:rFonts w:cstheme="minorHAnsi"/>
                <w:b w:val="0"/>
                <w:color w:val="333333"/>
                <w:shd w:val="clear" w:color="auto" w:fill="FFFFFF"/>
                <w:lang w:val="ru-RU"/>
              </w:rPr>
              <w:t>формировать умения противостоять чужому давлению, выражать отказ оптимальными способами, отработку навыков уверенного поведения и отстаивания своей позиции</w:t>
            </w:r>
            <w:r w:rsidRPr="004C50FA">
              <w:rPr>
                <w:rFonts w:cstheme="minorHAnsi"/>
                <w:color w:val="333333"/>
                <w:shd w:val="clear" w:color="auto" w:fill="FFFFFF"/>
                <w:lang w:val="ru-RU"/>
              </w:rPr>
              <w:t>.</w:t>
            </w:r>
            <w:r w:rsidRPr="004C50FA">
              <w:rPr>
                <w:rFonts w:cstheme="minorHAnsi"/>
                <w:color w:val="333333"/>
                <w:shd w:val="clear" w:color="auto" w:fill="FFFFFF"/>
              </w:rPr>
              <w:t> 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BD209D" w:rsidRDefault="00BD209D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Тренинг, дискуссия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085FCF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Консультативное</w:t>
            </w:r>
            <w:proofErr w:type="spellEnd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</w:tr>
      <w:tr w:rsidR="00085FCF" w:rsidRPr="00937381" w:rsidTr="007C0D39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</w:t>
            </w:r>
            <w:r w:rsidR="00FF6B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тативная декада </w:t>
            </w:r>
            <w:r w:rsidR="00FF6BEC" w:rsidRPr="00F218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«На экзамен</w:t>
            </w:r>
            <w:r w:rsidR="00FF6B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без страха</w:t>
            </w: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F21873" w:rsidRDefault="00F21873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18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Консультировать учащихся и родителей, собрать данные о страхах перед экзаменами, содействовать в осознании проблем, страхов, </w:t>
            </w:r>
            <w:r w:rsidRPr="00F218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потребностей и возможностей личности, поддерживать климат, способствующий эмоциональному благополучию и личностному росту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F21873" w:rsidRDefault="00F21873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18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Беседа, анкетирование, практикум, презентация, кейс-метод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085FCF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F21873" w:rsidRDefault="00085FCF" w:rsidP="00F2187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21873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40"/>
                <w:szCs w:val="40"/>
              </w:rPr>
              <w:lastRenderedPageBreak/>
              <w:t>Декабрь</w:t>
            </w:r>
          </w:p>
        </w:tc>
      </w:tr>
      <w:tr w:rsidR="00085FCF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Диагностическое направление</w:t>
            </w:r>
          </w:p>
        </w:tc>
      </w:tr>
      <w:tr w:rsidR="00085FCF" w:rsidRPr="00937381" w:rsidTr="00A9403B">
        <w:trPr>
          <w:trHeight w:val="2770"/>
        </w:trPr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Диагностика по запросам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Получение своевременной информации об индивидуально-психологических особенностях детей, динамике процесса их развития, необходимой для оказания психологической помощи воспитанникам, родителям и педагогам. 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085FCF" w:rsidRPr="00A9403B" w:rsidTr="00A9403B">
        <w:trPr>
          <w:trHeight w:val="270"/>
        </w:trPr>
        <w:tc>
          <w:tcPr>
            <w:tcW w:w="27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A940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Диагностика с детьми из семей участников (ветеранов) специальной военной операции (СВО)</w:t>
            </w: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31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Выявление индивидуально-психологических особенностей личности для последующей коррекционно-развивающей работы и психологического консультирования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A9403B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Анкетирование, тестирование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A9403B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</w:t>
            </w:r>
          </w:p>
        </w:tc>
      </w:tr>
      <w:tr w:rsidR="00085FCF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Просветительское</w:t>
            </w:r>
            <w:proofErr w:type="spellEnd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профилактическое</w:t>
            </w:r>
            <w:proofErr w:type="spellEnd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</w:tr>
      <w:tr w:rsidR="00085FCF" w:rsidRPr="00937381" w:rsidTr="007C0D39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B74BD5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B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Мастер-класс для педагогов «Проблемное поведение учащихся»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B74BD5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B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Дать характеристику психологическим мотивам, формам и целям проблемного поведения учащихся. На материале кейсов обсудить варианты неэффективного и эффективного реагирования педагога на проблемное поведение ученика. Дать памятки с рекомендациями о реагировании на распространенные формы проблемного поведения учеников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B74BD5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4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  <w:r w:rsidRPr="00B74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74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кейс-метод</w:t>
            </w:r>
            <w:proofErr w:type="spellEnd"/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B74BD5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085FCF" w:rsidRPr="00937381" w:rsidTr="007C0D39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Родительская гостиная «Над пропастью. Как помочь ребенку в </w:t>
            </w: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кризисном состоянии»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Обсудить возможные стратегии поведения в случаях, когда ребенок </w:t>
            </w: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оказался в кризисном состоянии.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Разобрать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помощью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кейс-метода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Практикум, кейс-метод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085FCF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Коррекционно-развивающее</w:t>
            </w:r>
            <w:proofErr w:type="spellEnd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</w:tr>
      <w:tr w:rsidR="00085FCF" w:rsidRPr="00E119AB" w:rsidTr="007C0D39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E119AB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19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Тренинг «</w:t>
            </w:r>
            <w:r w:rsidRPr="00E119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«Способы отказа»</w:t>
            </w:r>
            <w:r w:rsidR="00B74BD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(СПТ)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E119AB" w:rsidRDefault="00E119AB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B74BD5">
              <w:rPr>
                <w:lang w:val="ru-RU"/>
              </w:rPr>
              <w:t>Формирование ценностного отношения к собственному психологическому здоровью, умения делать выбор и стоять на своем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Тренинг, психологические игры, групповая дискуссия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085FCF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Методическое направление</w:t>
            </w:r>
          </w:p>
        </w:tc>
      </w:tr>
      <w:tr w:rsidR="00085FCF" w:rsidRPr="00937381" w:rsidTr="007C0D39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рекомендаций на сайт школы: «Развитие способностей ребенка», «Как научить учиться», «Что делать с негативными эмоциями»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Повышать психологическую компетентность родителей в области </w:t>
            </w:r>
            <w:proofErr w:type="gram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знания приемов развития способностей ребенка</w:t>
            </w:r>
            <w:proofErr w:type="gram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предупреждения трудностей в развитии, взаимодействии и общении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Чек-лист, видеоролик, презентация, памятка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085FCF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BD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Консультативное направление</w:t>
            </w:r>
          </w:p>
        </w:tc>
      </w:tr>
      <w:tr w:rsidR="00085FCF" w:rsidRPr="00937381" w:rsidTr="007C0D39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Консультативная декада «Рука в руке.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Сила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Консультировать учащихся и родителей, содействовать в осознании проблем, страхов, потребностей и возможностей личности, поддерживать климат, способствующий взаимопониманию, эмоциональному благополучию и личностному росту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Беседа, анкетирование, практикум, презентация, кейс-метод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085FCF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B74BD5" w:rsidRDefault="00085FCF" w:rsidP="00B74BD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B74BD5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40"/>
                <w:szCs w:val="40"/>
              </w:rPr>
              <w:t>Январь</w:t>
            </w:r>
            <w:proofErr w:type="spellEnd"/>
          </w:p>
        </w:tc>
      </w:tr>
      <w:tr w:rsidR="00085FCF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Диагностическое направление</w:t>
            </w:r>
          </w:p>
        </w:tc>
      </w:tr>
      <w:tr w:rsidR="00085FCF" w:rsidRPr="00A9403B" w:rsidTr="00A9403B">
        <w:trPr>
          <w:trHeight w:val="300"/>
        </w:trPr>
        <w:tc>
          <w:tcPr>
            <w:tcW w:w="27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A940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Диагностика с детьми из семей участников (ветеранов) специальной военной операции (СВО)</w:t>
            </w: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31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Выявление индивидуально-психологических особенностей личности для последующей коррекционно-развивающей работы и психологического консультирования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A9403B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Анкетирование, тестирование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A9403B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</w:t>
            </w:r>
          </w:p>
        </w:tc>
      </w:tr>
      <w:tr w:rsidR="00085FCF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1B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Просветите</w:t>
            </w:r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льское</w:t>
            </w:r>
            <w:proofErr w:type="spellEnd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профилактическое</w:t>
            </w:r>
            <w:proofErr w:type="spellEnd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</w:tr>
      <w:tr w:rsidR="00085FCF" w:rsidRPr="00937381" w:rsidTr="007C0D39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«Безопасность ребенка в школе»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Информировать семьи о признаках, факторах и распространенности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скулшутинга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других форм экстремистской активности, рассказать о маркерах экстремистского риска, показать приемы обучения детей правильному поведению в случае угрозы безопасности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Доклад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proofErr w:type="spellEnd"/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085FCF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Коррекционно-развивающее</w:t>
            </w:r>
            <w:proofErr w:type="spellEnd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</w:tr>
      <w:tr w:rsidR="00085FCF" w:rsidRPr="00937381" w:rsidTr="007C0D39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F9110E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65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Психологический вечер «Выбор профессии»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9</w:t>
            </w:r>
            <w:r w:rsidRPr="00CA65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–11-е классы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F9110E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65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информированность о значимых факторах эффективной профориентации, обсудить стратегии выбора профессионального пути, снизить тревожность, связанную с профессиональным самоопределением, и содействовать ему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F9110E" w:rsidP="00F911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Дискуссия</w:t>
            </w:r>
            <w:r w:rsidR="00085FCF"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085FCF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Консультативное направление</w:t>
            </w:r>
          </w:p>
        </w:tc>
      </w:tr>
      <w:tr w:rsidR="00085FCF" w:rsidRPr="00937381" w:rsidTr="007C0D39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F9110E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Консультативная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подростка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F9110E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65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Обсудить выбор профессии, консультировать по вопросам профориентации, содействовать в осознании проблем, страхов, потребностей и возможностей личности, провести анкетирование и тестирование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F9110E" w:rsidRDefault="00F9110E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085FCF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EF622D" w:rsidRDefault="00085FCF" w:rsidP="00EF622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EF622D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40"/>
                <w:szCs w:val="40"/>
              </w:rPr>
              <w:t>Февраль</w:t>
            </w:r>
            <w:proofErr w:type="spellEnd"/>
          </w:p>
        </w:tc>
      </w:tr>
      <w:tr w:rsidR="00085FCF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Диагностическое направление</w:t>
            </w:r>
          </w:p>
        </w:tc>
      </w:tr>
      <w:tr w:rsidR="00085FCF" w:rsidRPr="00937381" w:rsidTr="00A9403B">
        <w:trPr>
          <w:trHeight w:val="1880"/>
        </w:trPr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Диагностика по запросам родителей и педагогов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Выявление и изучение индивидуально-психологических особенностей, потенциальных возможностей в процессе обучения и воспитания.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структурированное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</w:tr>
      <w:tr w:rsidR="00085FCF" w:rsidRPr="00A9403B" w:rsidTr="00A9403B">
        <w:trPr>
          <w:trHeight w:val="1787"/>
        </w:trPr>
        <w:tc>
          <w:tcPr>
            <w:tcW w:w="27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A940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Диагностика с детьми из семей участников (ветеранов) специальной военной операции (СВО)</w:t>
            </w: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31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Выявление индивидуально-психологических особенностей личности для последующей коррекционно-развивающей работы и психологического консультирования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A9403B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Анкетирование, тестирование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A9403B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</w:t>
            </w:r>
          </w:p>
        </w:tc>
      </w:tr>
      <w:tr w:rsidR="00085FCF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Просветительское</w:t>
            </w:r>
            <w:proofErr w:type="spellEnd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профилактическое</w:t>
            </w:r>
            <w:proofErr w:type="spellEnd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</w:tr>
      <w:tr w:rsidR="00085FCF" w:rsidRPr="00937381" w:rsidTr="00A9403B">
        <w:trPr>
          <w:trHeight w:val="2037"/>
        </w:trPr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AA682A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</w:t>
            </w:r>
            <w:r w:rsidRPr="00CA65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педагогов «Работа с учащимися с ОВЗ»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AA682A" w:rsidP="00D509B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65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Рассказать о специфике особых образовательных потребностей и развития учащихся с основными типами ОВЗ, представленными в контингенте школы, дать практические рекомендации и памятки по способам реагирования на поведение учеников с ОВЗ и стимулирования их психологического развития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D61400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65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Мини-лекция, мастер-класс, практикум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085FCF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8F0AA0" w:rsidRDefault="00085FCF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0A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Коррекционно-развивающее</w:t>
            </w:r>
            <w:proofErr w:type="spellEnd"/>
            <w:r w:rsidRPr="008F0A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0A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</w:tr>
      <w:tr w:rsidR="00085FCF" w:rsidRPr="00937381" w:rsidTr="00A9403B">
        <w:trPr>
          <w:trHeight w:val="1906"/>
        </w:trPr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051B4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Тренинг «Я в обществе» для учащихся </w:t>
            </w:r>
            <w:r w:rsidR="00051B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9-11-е классы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8F0AA0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0A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Развить самосознание учащихся, рефлексию социальных навыков, активизировать </w:t>
            </w:r>
            <w:proofErr w:type="spellStart"/>
            <w:r w:rsidRPr="008F0A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просоциальную</w:t>
            </w:r>
            <w:proofErr w:type="spellEnd"/>
            <w:r w:rsidRPr="008F0A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мотивацию, научить навыкам конструктивного общения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Тренинг, психологическая игра, кейс-метод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085FCF" w:rsidRPr="00937381" w:rsidTr="007C0D39">
        <w:tc>
          <w:tcPr>
            <w:tcW w:w="27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Обучающие занятие «Интернет, как средство образования и воспитания: возможности и риски»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Дать школьникам наиболее полное представление о разных сторонах использования сети Интернет — как положительных, так и отрицательных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Тренинг, психологическая игра, кейс-метод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</w:t>
            </w:r>
          </w:p>
        </w:tc>
      </w:tr>
      <w:tr w:rsidR="00085FCF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Консультативное</w:t>
            </w:r>
            <w:proofErr w:type="spellEnd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</w:tr>
      <w:tr w:rsidR="00085FCF" w:rsidRPr="00937381" w:rsidTr="007C0D39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Консультативная декада «Как приручить свои эмоции»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Обсудить с </w:t>
            </w:r>
            <w:proofErr w:type="gram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сложности в выражении эмоций, содействовать в осознании проблем, страхов, потребностей и возможностей личности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Консультация, беседа, кейс-метод, презентация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085FCF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051B45" w:rsidRDefault="00085FCF" w:rsidP="00051B4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051B45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40"/>
                <w:szCs w:val="40"/>
              </w:rPr>
              <w:t>Март</w:t>
            </w:r>
          </w:p>
        </w:tc>
      </w:tr>
      <w:tr w:rsidR="00085FCF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Диагностическое направление</w:t>
            </w:r>
          </w:p>
        </w:tc>
      </w:tr>
      <w:tr w:rsidR="00085FCF" w:rsidRPr="00937381" w:rsidTr="00A9403B">
        <w:trPr>
          <w:trHeight w:val="1957"/>
        </w:trPr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Индивидуальная и групповая диагностика учащихся (по запросу)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Выявление наиболее важных особенностей деятельности, поведения и психического состояния школьников, которые должны быть учтены в процессе сопровождения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spellEnd"/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085FCF" w:rsidRPr="00A9403B" w:rsidTr="00A9403B">
        <w:trPr>
          <w:trHeight w:val="165"/>
        </w:trPr>
        <w:tc>
          <w:tcPr>
            <w:tcW w:w="27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A940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Диагностика с детьми из семей участников (ветеранов) специальной военной операции (СВО)</w:t>
            </w: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31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A940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Выявление индивидуально-психологических особенностей личности для последующей коррекционно-развивающей работы и психологического консультирования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A9403B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Анкетирование, тестирование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A9403B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</w:t>
            </w:r>
          </w:p>
        </w:tc>
      </w:tr>
      <w:tr w:rsidR="00051B45" w:rsidRPr="00051B45" w:rsidTr="00A9403B">
        <w:trPr>
          <w:trHeight w:val="165"/>
        </w:trPr>
        <w:tc>
          <w:tcPr>
            <w:tcW w:w="27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1B45" w:rsidRPr="00A9403B" w:rsidRDefault="00051B45" w:rsidP="00A940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Диагностика с целью оценки психических состояний обучающихся</w:t>
            </w:r>
            <w:r w:rsidR="004B6D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9-х классов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1B45" w:rsidRPr="00A9403B" w:rsidRDefault="00051B45" w:rsidP="00A940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самооценки </w:t>
            </w:r>
            <w:r w:rsidR="004B6D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психических состояний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1B45" w:rsidRPr="00A9403B" w:rsidRDefault="004B6DF6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Анкетирование, тестирование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1B45" w:rsidRPr="00A9403B" w:rsidRDefault="004B6DF6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</w:t>
            </w:r>
          </w:p>
        </w:tc>
      </w:tr>
      <w:tr w:rsidR="004B6DF6" w:rsidRPr="00051B45" w:rsidTr="00A9403B">
        <w:trPr>
          <w:trHeight w:val="165"/>
        </w:trPr>
        <w:tc>
          <w:tcPr>
            <w:tcW w:w="27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DF6" w:rsidRDefault="004B6DF6" w:rsidP="004B6D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Диагностика с целью оценки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нервно – психического напряжения обучающихся 11-х классов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DF6" w:rsidRPr="00A9403B" w:rsidRDefault="004B6DF6" w:rsidP="00A940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оценки нервно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сихического напряжения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DF6" w:rsidRPr="00A9403B" w:rsidRDefault="004B6DF6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Анкетирование, тестирование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DF6" w:rsidRPr="00A9403B" w:rsidRDefault="004B6DF6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</w:t>
            </w:r>
          </w:p>
        </w:tc>
      </w:tr>
      <w:tr w:rsidR="00085FCF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Просветительское</w:t>
            </w:r>
            <w:proofErr w:type="spellEnd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профилактическое</w:t>
            </w:r>
            <w:proofErr w:type="spellEnd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</w:tr>
      <w:tr w:rsidR="00085FCF" w:rsidRPr="00937381" w:rsidTr="007C0D39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Рассылка родителям и педагогам «Помоги ребенку в трудной ситуации»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Информировать родителей и педагогов о помощи ребенку в трудной ситуации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Рассылка через электронный журнал, мессенджер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</w:tr>
      <w:tr w:rsidR="00085FCF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Коррекционно-развивающее направление</w:t>
            </w:r>
          </w:p>
        </w:tc>
      </w:tr>
      <w:tr w:rsidR="00085FCF" w:rsidRPr="00937381" w:rsidTr="007C0D39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EF27F5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Тренинг «Помоги другу» 9-11</w:t>
            </w:r>
            <w:r w:rsidR="00085FCF"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Сплочение классного коллектива и построение эффективного взаимодействия учащихся друг с другом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085FCF" w:rsidRPr="00937381" w:rsidTr="007C0D39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Занятие «Взаимо</w:t>
            </w:r>
            <w:r w:rsidR="00EF27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отношения мужчины и женщины» 9-11</w:t>
            </w: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Расширить представление детей о межличностных отношениях, о мужественности и женственности, сформировать положительное отношение к таким нравственным </w:t>
            </w: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качествам, как тактичность, сдержанность, принципиальность, уступчивость, общительность, доброжелательность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рактикум</w:t>
            </w:r>
            <w:proofErr w:type="spellEnd"/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085FCF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Консультативное направление</w:t>
            </w:r>
          </w:p>
        </w:tc>
      </w:tr>
      <w:tr w:rsidR="00085FCF" w:rsidRPr="00937381" w:rsidTr="007C0D39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Консультативная декада «Как выйти из конфликта красиво»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Консультировать учащихся о стадиях развития конфликта, содействовать в осознании проблем, страхов, потребностей и возможностей личности, поддерживать климат, способствующий взаимопониманию, эмоциональному благополучию и личностному росту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Консультация, беседа, кейс-метод, презентация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085FCF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EF27F5" w:rsidRDefault="00085FCF" w:rsidP="00EF27F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EF27F5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40"/>
                <w:szCs w:val="40"/>
              </w:rPr>
              <w:t>Апрель</w:t>
            </w:r>
          </w:p>
        </w:tc>
      </w:tr>
      <w:tr w:rsidR="00085FCF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Диагностическое направление</w:t>
            </w:r>
          </w:p>
        </w:tc>
      </w:tr>
      <w:tr w:rsidR="00085FCF" w:rsidRPr="00937381" w:rsidTr="00A9403B">
        <w:trPr>
          <w:trHeight w:val="3454"/>
        </w:trPr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психического развития учащихся с ОВЗ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Оценить динамику психологического статуса и уровня сформированности бытовых, коммуникативных, познавательных навыков учащихся с ОВЗ, внести коррективы и дополнения в АОП и программы коррекционно-развивающей психологической работы, сформулировать задачи на будущий год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</w:t>
            </w:r>
          </w:p>
        </w:tc>
      </w:tr>
      <w:tr w:rsidR="00085FCF" w:rsidRPr="00A9403B" w:rsidTr="00A9403B">
        <w:trPr>
          <w:trHeight w:val="1840"/>
        </w:trPr>
        <w:tc>
          <w:tcPr>
            <w:tcW w:w="27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A940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Диагностика с детьми из семей участников (ветеранов) специальной военной операции (СВО)</w:t>
            </w: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31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Выявление индивидуально-психологических особенностей личности для последующей коррекционно-развивающей работы и психологического консультирования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A9403B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Анкетирование, тестирование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A9403B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</w:t>
            </w:r>
          </w:p>
        </w:tc>
      </w:tr>
      <w:tr w:rsidR="00085FCF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Коррекционно-развивающее</w:t>
            </w:r>
            <w:proofErr w:type="spellEnd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</w:tr>
      <w:tr w:rsidR="00085FCF" w:rsidRPr="00937381" w:rsidTr="001A67D8">
        <w:trPr>
          <w:trHeight w:val="2126"/>
        </w:trPr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Занят</w:t>
            </w:r>
            <w:r w:rsidR="00987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ия «</w:t>
            </w:r>
            <w:proofErr w:type="gramStart"/>
            <w:r w:rsidR="00987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Любовь-волшебная</w:t>
            </w:r>
            <w:proofErr w:type="gramEnd"/>
            <w:r w:rsidR="00987A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стана» 9-11</w:t>
            </w: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Обсудить с учащимися разных возрастов на доступном им материале значение ценностей в поведении человека, стимулировать нравственную рефлексию и развитие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Дискуссия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случаев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spellEnd"/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085FCF" w:rsidRPr="00937381" w:rsidTr="007C0D39">
        <w:trPr>
          <w:trHeight w:val="2247"/>
        </w:trPr>
        <w:tc>
          <w:tcPr>
            <w:tcW w:w="27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proofErr w:type="gram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приуроченные к недели психологии по методич</w:t>
            </w:r>
            <w:r w:rsidR="008352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еским рекомендациям с 9-11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D509B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умений и навыков по сохранению и укреплению психического здоровья на основе овладения способами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саморегуляции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активизации личностных ресурсов. </w:t>
            </w: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24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Игра,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тренинги</w:t>
            </w:r>
            <w:proofErr w:type="gram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,д</w:t>
            </w:r>
            <w:proofErr w:type="gram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искуссия</w:t>
            </w:r>
            <w:proofErr w:type="spellEnd"/>
          </w:p>
        </w:tc>
        <w:tc>
          <w:tcPr>
            <w:tcW w:w="23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</w:t>
            </w:r>
          </w:p>
        </w:tc>
      </w:tr>
      <w:tr w:rsidR="00085FCF" w:rsidRPr="00937381" w:rsidTr="007C0D39">
        <w:trPr>
          <w:trHeight w:val="240"/>
        </w:trPr>
        <w:tc>
          <w:tcPr>
            <w:tcW w:w="27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8352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анятия « Не переступи черту» 9-11</w:t>
            </w: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Объяснить детям, что такое проступок, правонарушение и преступление, где проходит грань между ними, и почему даже «безобидная шутка» может привести к серьёзным последствиям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Игра,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тренинги</w:t>
            </w:r>
            <w:proofErr w:type="gram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,д</w:t>
            </w:r>
            <w:proofErr w:type="gram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искуссия</w:t>
            </w:r>
            <w:proofErr w:type="spellEnd"/>
          </w:p>
        </w:tc>
        <w:tc>
          <w:tcPr>
            <w:tcW w:w="23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</w:t>
            </w:r>
          </w:p>
        </w:tc>
      </w:tr>
      <w:tr w:rsidR="00085FCF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Просветительское</w:t>
            </w:r>
            <w:proofErr w:type="spellEnd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профилактическое</w:t>
            </w:r>
            <w:proofErr w:type="spellEnd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</w:tr>
      <w:tr w:rsidR="00085FCF" w:rsidRPr="00937381" w:rsidTr="007C0D39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Семинар для родителей « Как избежать беды» 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Рассказать о характерных признаках суицидального поведения, раскрыть причины и факторы, провоцирующие суицид, предоставить возможность задуматься и оценить взаимоотношения со своими приёмными детьми. Также можно дать рекомендации по воспитанию уважения к личности ребёнка.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Мини-лекция, дискуссия, анализ кейсов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085FCF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Консультативное направление</w:t>
            </w:r>
          </w:p>
        </w:tc>
      </w:tr>
      <w:tr w:rsidR="00085FCF" w:rsidRPr="00937381" w:rsidTr="007C0D39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Консультативная декада «Ценность жизни»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Консультировать учащихся, содействовать в осознании проблем, страхов, потребностей и возможностей личности, поддерживать климат, способствующий взаимопониманию, </w:t>
            </w: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эмоциональному благополучию и личностному росту, провести анкетирование для оценки суицидального риска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Консультация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085FCF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835211" w:rsidRDefault="00085FCF" w:rsidP="0083521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35211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40"/>
                <w:szCs w:val="40"/>
              </w:rPr>
              <w:lastRenderedPageBreak/>
              <w:t>Май</w:t>
            </w:r>
          </w:p>
        </w:tc>
      </w:tr>
      <w:tr w:rsidR="00085FCF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Просветительское и профилактическое направление</w:t>
            </w:r>
          </w:p>
        </w:tc>
      </w:tr>
      <w:tr w:rsidR="00085FCF" w:rsidRPr="00937381" w:rsidTr="007C0D39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Рассылка «Полезные книги о воспитании»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Информировать взрослых участников образовательного процесса об изданиях, содержащих полезные прикладные приемы воспитания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Рассылка через электронный журнал, мессенджер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</w:tr>
      <w:tr w:rsidR="00085FCF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Коррекционно-развивающее направление</w:t>
            </w:r>
          </w:p>
        </w:tc>
      </w:tr>
      <w:tr w:rsidR="00085FCF" w:rsidRPr="00937381" w:rsidTr="007C0D39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часы «Самооценка и саморазвитие»,</w:t>
            </w:r>
            <w:r w:rsidRPr="009373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8352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9–11</w:t>
            </w: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-е классы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Стимулировать рефлексию, обсудить факторы формирования самооценки, ее виды и особенности, показать связь работы над собой и роста самооценки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Психологическая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</w:t>
            </w:r>
          </w:p>
        </w:tc>
      </w:tr>
      <w:tr w:rsidR="00085FCF" w:rsidRPr="00937381" w:rsidTr="007C0D39">
        <w:tc>
          <w:tcPr>
            <w:tcW w:w="83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</w:t>
            </w: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Консультативное</w:t>
            </w:r>
            <w:proofErr w:type="spellEnd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5FCF" w:rsidRPr="00937381" w:rsidTr="001A67D8">
        <w:trPr>
          <w:trHeight w:val="2037"/>
        </w:trPr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Групповая консультация «Как говорить с ребенком на сложные темы»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Обсудить с родителями учащихся особенности воспитательных бесед в семье, активизировать понимание значимости нравственного воспитания, информировать о факторах сопротивления воспитанию и способах преодоления сопротивления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</w:t>
            </w:r>
            <w:proofErr w:type="spellEnd"/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085FCF" w:rsidRPr="00937381" w:rsidTr="007C0D39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Консультативная декада «Мечты и цели.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сделать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первый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консультации с учащимися, содействовать в осознании потребностей и возможностей личности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кейс-метод</w:t>
            </w:r>
            <w:proofErr w:type="spellEnd"/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</w:tr>
      <w:tr w:rsidR="00085FCF" w:rsidRPr="00937381" w:rsidTr="008C4720">
        <w:trPr>
          <w:trHeight w:val="372"/>
        </w:trPr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381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 xml:space="preserve">В </w:t>
            </w: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течение</w:t>
            </w:r>
            <w:proofErr w:type="spellEnd"/>
            <w:r w:rsidRPr="00937381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года</w:t>
            </w:r>
            <w:proofErr w:type="spellEnd"/>
          </w:p>
        </w:tc>
      </w:tr>
      <w:tr w:rsidR="00085FCF" w:rsidRPr="00937381" w:rsidTr="00171581">
        <w:trPr>
          <w:trHeight w:val="180"/>
        </w:trPr>
        <w:tc>
          <w:tcPr>
            <w:tcW w:w="1069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8C4720" w:rsidRDefault="00085FCF" w:rsidP="001715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</w:pPr>
            <w:proofErr w:type="spellStart"/>
            <w:r w:rsidRPr="008C4720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Организационное</w:t>
            </w:r>
            <w:proofErr w:type="spellEnd"/>
          </w:p>
        </w:tc>
      </w:tr>
      <w:tr w:rsidR="00085FCF" w:rsidRPr="001A67D8" w:rsidTr="009059B9">
        <w:trPr>
          <w:trHeight w:val="285"/>
        </w:trPr>
        <w:tc>
          <w:tcPr>
            <w:tcW w:w="1069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1715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</w:pPr>
            <w:r w:rsidRPr="0017158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азработка годового плана работы</w:t>
            </w:r>
          </w:p>
        </w:tc>
      </w:tr>
      <w:tr w:rsidR="00085FCF" w:rsidRPr="00171581" w:rsidTr="009059B9">
        <w:trPr>
          <w:trHeight w:val="195"/>
        </w:trPr>
        <w:tc>
          <w:tcPr>
            <w:tcW w:w="1069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1715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</w:pPr>
            <w:r w:rsidRPr="0017158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Веден</w:t>
            </w: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ие психологической документации</w:t>
            </w:r>
          </w:p>
        </w:tc>
      </w:tr>
      <w:tr w:rsidR="00085FCF" w:rsidRPr="00051B45" w:rsidTr="009059B9">
        <w:trPr>
          <w:trHeight w:val="255"/>
        </w:trPr>
        <w:tc>
          <w:tcPr>
            <w:tcW w:w="1069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1715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</w:pPr>
            <w:r w:rsidRPr="0017158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 xml:space="preserve">Составление планов индивидуальной профилактической работы с несовершеннолетними, находящимися в </w:t>
            </w: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семьях, находящихся в СОП и ТЖС</w:t>
            </w:r>
          </w:p>
        </w:tc>
      </w:tr>
      <w:tr w:rsidR="00085FCF" w:rsidRPr="00051B45" w:rsidTr="009059B9">
        <w:trPr>
          <w:trHeight w:val="150"/>
        </w:trPr>
        <w:tc>
          <w:tcPr>
            <w:tcW w:w="1069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1715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</w:pPr>
            <w:r w:rsidRPr="0017158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lastRenderedPageBreak/>
              <w:t>Подготовка и обновление психологического инструментария</w:t>
            </w:r>
          </w:p>
        </w:tc>
      </w:tr>
      <w:tr w:rsidR="00085FCF" w:rsidRPr="00051B45" w:rsidTr="009059B9">
        <w:trPr>
          <w:trHeight w:val="270"/>
        </w:trPr>
        <w:tc>
          <w:tcPr>
            <w:tcW w:w="1069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1715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</w:pPr>
            <w:r w:rsidRPr="0017158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 xml:space="preserve">Посещение уроков с целью </w:t>
            </w:r>
            <w:proofErr w:type="gramStart"/>
            <w:r w:rsidRPr="0017158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контроля за</w:t>
            </w:r>
            <w:proofErr w:type="gramEnd"/>
            <w:r w:rsidRPr="0017158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 xml:space="preserve"> соблюдением норм психогигиены, предупреждение переутомления учащихся, наблюдение за школьниками в процессе учебной деятельности</w:t>
            </w:r>
          </w:p>
        </w:tc>
      </w:tr>
      <w:tr w:rsidR="00085FCF" w:rsidRPr="00051B45" w:rsidTr="009059B9">
        <w:trPr>
          <w:trHeight w:val="105"/>
        </w:trPr>
        <w:tc>
          <w:tcPr>
            <w:tcW w:w="1069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1715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</w:pPr>
            <w:r w:rsidRPr="0017158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Составление  отчета о проведенной работе и ее результатах с учащимися, находящимися в СОП</w:t>
            </w:r>
          </w:p>
        </w:tc>
      </w:tr>
      <w:tr w:rsidR="00085FCF" w:rsidRPr="00051B45" w:rsidTr="009059B9">
        <w:trPr>
          <w:trHeight w:val="150"/>
        </w:trPr>
        <w:tc>
          <w:tcPr>
            <w:tcW w:w="1069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1715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</w:pPr>
            <w:r w:rsidRPr="0017158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Составление  отчета о проведенной работе с с</w:t>
            </w: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 xml:space="preserve">емьей, </w:t>
            </w:r>
            <w:proofErr w:type="gramStart"/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находящимися</w:t>
            </w:r>
            <w:proofErr w:type="gramEnd"/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 xml:space="preserve"> в СОП и ТЖС</w:t>
            </w:r>
          </w:p>
        </w:tc>
      </w:tr>
      <w:tr w:rsidR="00085FCF" w:rsidRPr="00051B45" w:rsidTr="009059B9">
        <w:trPr>
          <w:trHeight w:val="195"/>
        </w:trPr>
        <w:tc>
          <w:tcPr>
            <w:tcW w:w="1069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1715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</w:pPr>
            <w:r w:rsidRPr="0017158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Составление аналитических справок, записок, разработка рекомендац</w:t>
            </w: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ий для администрации, педагогов</w:t>
            </w:r>
          </w:p>
        </w:tc>
      </w:tr>
      <w:tr w:rsidR="00085FCF" w:rsidRPr="00051B45" w:rsidTr="009059B9">
        <w:trPr>
          <w:trHeight w:val="210"/>
        </w:trPr>
        <w:tc>
          <w:tcPr>
            <w:tcW w:w="1069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1715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</w:pPr>
            <w:r w:rsidRPr="0017158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Организация обследования</w:t>
            </w:r>
            <w:r w:rsidR="0083521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 xml:space="preserve"> учащихся, направленных на </w:t>
            </w:r>
            <w:proofErr w:type="spellStart"/>
            <w:r w:rsidR="0083521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ПМПк</w:t>
            </w:r>
            <w:proofErr w:type="spellEnd"/>
          </w:p>
        </w:tc>
      </w:tr>
      <w:tr w:rsidR="00085FCF" w:rsidRPr="00051B45" w:rsidTr="009059B9">
        <w:trPr>
          <w:trHeight w:val="195"/>
        </w:trPr>
        <w:tc>
          <w:tcPr>
            <w:tcW w:w="1069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1715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</w:pPr>
            <w:r w:rsidRPr="0017158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Составление статистического отчета за учебный год</w:t>
            </w:r>
          </w:p>
        </w:tc>
      </w:tr>
      <w:tr w:rsidR="00085FCF" w:rsidRPr="00051B45" w:rsidTr="009059B9">
        <w:trPr>
          <w:trHeight w:val="255"/>
        </w:trPr>
        <w:tc>
          <w:tcPr>
            <w:tcW w:w="1069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1715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</w:pPr>
            <w:r w:rsidRPr="0017158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Подготовка просветительских, профилактических мероприятий, коррекционно-развивающих занятий</w:t>
            </w:r>
          </w:p>
        </w:tc>
      </w:tr>
      <w:tr w:rsidR="00085FCF" w:rsidRPr="008C4720" w:rsidTr="009059B9">
        <w:trPr>
          <w:trHeight w:val="180"/>
        </w:trPr>
        <w:tc>
          <w:tcPr>
            <w:tcW w:w="1069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A686C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Анализ</w:t>
            </w:r>
            <w:proofErr w:type="spellEnd"/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работы</w:t>
            </w:r>
            <w:proofErr w:type="spellEnd"/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2025-2026 г.</w:t>
            </w:r>
          </w:p>
        </w:tc>
      </w:tr>
      <w:tr w:rsidR="00085FCF" w:rsidRPr="00937381" w:rsidTr="00171581">
        <w:tc>
          <w:tcPr>
            <w:tcW w:w="10698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171581" w:rsidRDefault="00085FCF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1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Просветительское</w:t>
            </w:r>
            <w:proofErr w:type="spellEnd"/>
            <w:r w:rsidRPr="00171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171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профилактическое</w:t>
            </w:r>
            <w:proofErr w:type="spellEnd"/>
            <w:r w:rsidRPr="00171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71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  <w:proofErr w:type="spellEnd"/>
          </w:p>
        </w:tc>
      </w:tr>
      <w:tr w:rsidR="00085FCF" w:rsidRPr="00937381" w:rsidTr="009A686C">
        <w:trPr>
          <w:trHeight w:val="1263"/>
        </w:trPr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8F0AA0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0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</w:t>
            </w:r>
            <w:r w:rsidR="008F0AA0" w:rsidRPr="008F0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 деятельность «Семь</w:t>
            </w:r>
            <w:r w:rsidR="008F0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 и семейные ценности</w:t>
            </w:r>
            <w:r w:rsidRPr="008F0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1715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5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Формировать семейные ценности, гармонизировать детско-родительские отношения, повышать жизнестойкость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внеурочной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</w:t>
            </w:r>
          </w:p>
        </w:tc>
      </w:tr>
      <w:tr w:rsidR="00085FCF" w:rsidRPr="00973CFC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73CFC" w:rsidRDefault="00085FCF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3C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Коррекционно-развивающее направление</w:t>
            </w:r>
          </w:p>
        </w:tc>
      </w:tr>
      <w:tr w:rsidR="00085FCF" w:rsidRPr="00937381" w:rsidTr="007C0D39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коррекционных и развивающих групп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Снижать выраженность психологических проблем у учащихся, предупредить усугубление трудностей, стимулировать развитие психологических способностей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Развивающие занятия, психологические игры, тренинг, арт-практикум, работа с МАК, кейс-метод, развивающие и дидактические игры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085FCF" w:rsidRPr="00937381" w:rsidTr="007C0D39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D537DC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3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и/или групповых коррекционно-развивающих занятий с учащимися по результатам психологических обследований.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35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Создать условия для развития сохранных функций, формирование положительной мотивации к обучению, коррекция отклонений в развитии познавательной и эмоционально-личностной сферы, развитие коммуникативных навыков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35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Занятия, психологические игры, тренинги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085FCF" w:rsidRPr="00937381" w:rsidTr="00D537DC">
        <w:trPr>
          <w:trHeight w:val="2265"/>
        </w:trPr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D537DC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3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Проведение индивидуальных или групповых коррекционн</w:t>
            </w:r>
            <w:proofErr w:type="gramStart"/>
            <w:r w:rsidRPr="00D53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D53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развивающих занятий с учащимися по заключению ПМПК.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3F35D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Создать условия</w:t>
            </w:r>
            <w:r w:rsidRPr="003F35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для развития сохранных функций, </w:t>
            </w:r>
            <w:r w:rsidRPr="003F35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поло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жительной мотивации к обучению, </w:t>
            </w:r>
            <w:r w:rsidRPr="003F35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коррекция отклонений в развитии познавательной 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эмоционально-личностной сферы, </w:t>
            </w:r>
            <w:r w:rsidRPr="003F35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звитие коммуникативных навыков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35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Занятия, психологические игры, тренинги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  <w:r w:rsidRPr="00D5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53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085FCF" w:rsidRPr="00A9403B" w:rsidTr="003F35D9">
        <w:trPr>
          <w:trHeight w:val="1736"/>
        </w:trPr>
        <w:tc>
          <w:tcPr>
            <w:tcW w:w="27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D537DC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3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коррекционных или развивающих занятий с учащимися, состоя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щими на профилактических учетах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Оказать своевременную квалифицированную социально-педагогическую и психологическую помощь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35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Занятия, психологические игры, тренинги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D537DC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35D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и индивидуальный</w:t>
            </w:r>
          </w:p>
        </w:tc>
      </w:tr>
      <w:tr w:rsidR="00085FCF" w:rsidRPr="00A9403B" w:rsidTr="00CC67FB">
        <w:trPr>
          <w:trHeight w:val="2680"/>
        </w:trPr>
        <w:tc>
          <w:tcPr>
            <w:tcW w:w="27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D537DC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3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коррекционных или развивающих занятий с педагогами по результатам обследования или по запросу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Осуществлять </w:t>
            </w:r>
            <w:r w:rsidRPr="00CC67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индивидуально ориентированной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психолого-педагогической помощь</w:t>
            </w:r>
            <w:r w:rsidRPr="00CC67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учётом особенностей психического и физического развития, индивидуальных возможностей и потребностей.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7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Занятия, психологические игры, тренинги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D537DC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67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и индивидуальный</w:t>
            </w:r>
          </w:p>
        </w:tc>
      </w:tr>
      <w:tr w:rsidR="00085FCF" w:rsidRPr="00937381" w:rsidTr="009A686C">
        <w:trPr>
          <w:trHeight w:val="194"/>
        </w:trPr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детьми из семей участников СВО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Снижать выраженность стресса у учащихся, предупредить усугубление трудностей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895A85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5A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Занятия, психологические игры, тренинги, диагностики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085FCF" w:rsidRPr="00A9403B" w:rsidTr="00464DDD">
        <w:trPr>
          <w:trHeight w:val="30"/>
        </w:trPr>
        <w:tc>
          <w:tcPr>
            <w:tcW w:w="27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детьми по </w:t>
            </w:r>
            <w:r w:rsidRPr="00A940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адаптации несовершеннолетних иностранных граждан.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Pr="00895A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ормирование образовательной среды, обеспечивающей включение несовершеннолетних иностранных граждан в российское образовательное пространство с сохранением культуры и идентичности, связанных со страной исхода.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895A85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5A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Занятия, психологические игры, тренинги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диагностики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A9403B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5A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и индивидуальный</w:t>
            </w:r>
          </w:p>
        </w:tc>
      </w:tr>
      <w:tr w:rsidR="00085FCF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Консультативное</w:t>
            </w:r>
            <w:proofErr w:type="spellEnd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</w:tr>
      <w:tr w:rsidR="00085FCF" w:rsidRPr="00937381" w:rsidTr="007C0D39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 участников образовательного процесса — по запросу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Осуществлять психологическую помощь учащимся, педагогам, родителям, содействовать в </w:t>
            </w: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осознании проблем, потребностей и возможностей личности, в решении межличностных проблем, трудностей в эмоциональном состоянии, профессиональном росте, поддерживать климат, способствующий эмоциональному благополучию и личностному росту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Индивидуальная, семейная,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карьерная, групповая </w:t>
            </w: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консультация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Индивидуальный</w:t>
            </w:r>
            <w:proofErr w:type="spellEnd"/>
          </w:p>
        </w:tc>
      </w:tr>
      <w:tr w:rsidR="00085FCF" w:rsidRPr="00937381" w:rsidTr="003F35D9">
        <w:trPr>
          <w:trHeight w:val="2748"/>
        </w:trPr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5202CE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02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Консультации для родителей учащихся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педагогов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Консультировать родителей учащихся, которые состоят на различных видах профилактического учета, учащихся с ОВЗ и (или) инвалидностью по вопросам особенностей развития и воспитания ребенка, организации коррекционной работы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</w:t>
            </w:r>
          </w:p>
        </w:tc>
      </w:tr>
      <w:tr w:rsidR="00085FCF" w:rsidRPr="00A9403B" w:rsidTr="00973CFC">
        <w:trPr>
          <w:trHeight w:val="120"/>
        </w:trPr>
        <w:tc>
          <w:tcPr>
            <w:tcW w:w="27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5202CE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3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 учащихся, родителей, педагогов, а также членов администрации по результатам диагностических процедур.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Оказать</w:t>
            </w:r>
            <w:r w:rsidRPr="00895A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помощи в вопросах развития, воспитания и обучения в образовательном учреждении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73CFC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Презентация, семинары, беседы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73CFC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5A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консилиум</w:t>
            </w:r>
          </w:p>
        </w:tc>
      </w:tr>
      <w:tr w:rsidR="00085FCF" w:rsidRPr="00A9403B" w:rsidTr="005202CE">
        <w:trPr>
          <w:trHeight w:val="300"/>
        </w:trPr>
        <w:tc>
          <w:tcPr>
            <w:tcW w:w="27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5202CE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02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Консультирование и психологическая поддержка родителей учащихся, направленных на </w:t>
            </w:r>
            <w:proofErr w:type="spellStart"/>
            <w:r w:rsidRPr="005202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ППк</w:t>
            </w:r>
            <w:proofErr w:type="spellEnd"/>
            <w:r w:rsidRPr="005202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(ПМПК).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CC67FB" w:rsidRDefault="00085FCF" w:rsidP="00CC67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Определить запрос родителей к психологу, </w:t>
            </w:r>
            <w:r w:rsidRPr="00CC67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у родителей правильного отношения к психологической работе с деть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ми, установление сотрудничества,</w:t>
            </w:r>
          </w:p>
          <w:p w:rsidR="00085FCF" w:rsidRPr="00CC67FB" w:rsidRDefault="00085FCF" w:rsidP="00CC67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67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определение изменений получение дополнительных сведений о развитии ребёнка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семье и внешкольном окружении,</w:t>
            </w:r>
          </w:p>
          <w:p w:rsidR="00085FCF" w:rsidRPr="00937381" w:rsidRDefault="00085FCF" w:rsidP="00CC67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67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предоставление родителям данных об </w:t>
            </w:r>
            <w:proofErr w:type="gramStart"/>
            <w:r w:rsidRPr="00CC67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эффективности</w:t>
            </w:r>
            <w:proofErr w:type="gramEnd"/>
            <w:r w:rsidRPr="00CC67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проведённой с ребёнком работы (динамики, результатов)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5202CE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5202CE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67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</w:t>
            </w:r>
          </w:p>
        </w:tc>
      </w:tr>
      <w:tr w:rsidR="00085FCF" w:rsidRPr="00937381" w:rsidTr="007C0D39">
        <w:tc>
          <w:tcPr>
            <w:tcW w:w="10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Методическое</w:t>
            </w:r>
            <w:proofErr w:type="spellEnd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</w:tr>
      <w:tr w:rsidR="00085FCF" w:rsidRPr="00937381" w:rsidTr="007C0D39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Ведение нормативной документации и страницы педагога-психолога на сайте школы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D509B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стандарт деятельности, фиксировать проделанную работу и ее результаты, формировать и систематизировать банк данных психологической службы школы. Информировать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педколлектив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семьи и учащихся о мероприятиях и возможностях психологической службы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справки, отчеты, планы, расширение и систематизация методических материалов, публикации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</w:tr>
      <w:tr w:rsidR="00085FCF" w:rsidRPr="00937381" w:rsidTr="007C0D39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Психологическое сопровождение профессиональной аттестации педагогов — по запросу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Содействовать педагогам в анализе и представлении результатов профессиональной деятельности на процедурах аттестации, обеспечивать возможность эмоциональной разгрузки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</w:t>
            </w:r>
          </w:p>
        </w:tc>
      </w:tr>
      <w:tr w:rsidR="00085FCF" w:rsidRPr="00937381" w:rsidTr="007C0D39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методической папки «Психологическое сопровождение программы воспитания школы»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Систематически планировать, подготавливать, анализировать и сохранять информацию о психологическом сопровождении реализации воспитательных задач школы, собирать и систематизировать методический материал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Планы, аналитические справки и отчеты по результатам экспертно-диагностической работы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</w:tr>
      <w:tr w:rsidR="00085FCF" w:rsidRPr="00937381" w:rsidTr="003F35D9">
        <w:trPr>
          <w:trHeight w:val="2469"/>
        </w:trPr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заседаниях психолого-педагогического консилиума, совета профилактики.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работе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школьной</w:t>
            </w:r>
            <w:proofErr w:type="spellEnd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службы примирения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Организовывать работу психологической службы школы, участвовать в заседаниях, предлагать методические материалы педагогам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Методическое сопровождение, координирование работы психолого-педагогического консилиума, совета профилактики, школьной службы примирения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</w:tr>
      <w:tr w:rsidR="00085FCF" w:rsidRPr="00A9403B" w:rsidTr="00D537DC">
        <w:trPr>
          <w:trHeight w:val="1050"/>
        </w:trPr>
        <w:tc>
          <w:tcPr>
            <w:tcW w:w="27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D537D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3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Изучение новых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нормативно-правовых документов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895A8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895A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ассмотреть правовые документы, лежащие в основе профессиональной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5A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95A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усвоить основы права социального обеспечения, трудового, уго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ловного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права, семейного права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D537DC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5A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законодательный </w:t>
            </w:r>
          </w:p>
        </w:tc>
      </w:tr>
      <w:tr w:rsidR="00085FCF" w:rsidRPr="00A9403B" w:rsidTr="00D537DC">
        <w:trPr>
          <w:trHeight w:val="915"/>
        </w:trPr>
        <w:tc>
          <w:tcPr>
            <w:tcW w:w="27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D537DC" w:rsidRDefault="00085FCF" w:rsidP="00D537D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3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Участие в работе района методич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еского объединения психологов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895A8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Расширить</w:t>
            </w:r>
            <w:r w:rsidRPr="00895A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спектр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5A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представлений о различных формах, техниках и технологиях работы с учащими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ся, их родителями и педагогами, </w:t>
            </w:r>
            <w:r w:rsidRPr="00895A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единой методической копилки инновационных психологических упражнений и приёмов;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Вебинары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семинары,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интервизии</w:t>
            </w:r>
            <w:proofErr w:type="spellEnd"/>
          </w:p>
        </w:tc>
        <w:tc>
          <w:tcPr>
            <w:tcW w:w="23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D537DC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85FCF" w:rsidRPr="00A9403B" w:rsidTr="00CC67FB">
        <w:trPr>
          <w:trHeight w:val="1422"/>
        </w:trPr>
        <w:tc>
          <w:tcPr>
            <w:tcW w:w="27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D537DC" w:rsidRDefault="00085FCF" w:rsidP="00D537D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3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Самообразование через регулярное изучение специализированной литер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атуры и периодических изданий.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CC67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овышение профессиональной компетентности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D537DC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85FCF" w:rsidRPr="00CC67FB" w:rsidTr="00D537DC">
        <w:trPr>
          <w:trHeight w:val="570"/>
        </w:trPr>
        <w:tc>
          <w:tcPr>
            <w:tcW w:w="27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D537DC" w:rsidRDefault="00085FCF" w:rsidP="00D537D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3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советах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CC67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</w:t>
            </w:r>
            <w:r w:rsidRPr="00CC67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доверительного отношения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стороны педагогов к психологу,</w:t>
            </w:r>
            <w:r w:rsidRPr="00CC67FB">
              <w:rPr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развить представления</w:t>
            </w:r>
            <w:r w:rsidRPr="00CC67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педагогов о том, что в работе с психологом они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огут выступать как равноправный </w:t>
            </w:r>
            <w:r w:rsidRPr="00CC67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субъект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937381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C67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Вебинары</w:t>
            </w:r>
            <w:proofErr w:type="spellEnd"/>
            <w:r w:rsidRPr="00CC67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семинары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5FCF" w:rsidRPr="00D537DC" w:rsidRDefault="00085FCF" w:rsidP="009373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67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</w:tr>
    </w:tbl>
    <w:p w:rsidR="00066E48" w:rsidRPr="00D537DC" w:rsidRDefault="00066E48" w:rsidP="0093738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066E48" w:rsidRPr="00D537DC" w:rsidSect="00937381">
      <w:pgSz w:w="11907" w:h="16839"/>
      <w:pgMar w:top="1440" w:right="1440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23D9B"/>
    <w:multiLevelType w:val="hybridMultilevel"/>
    <w:tmpl w:val="1AA44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5C23E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2D772A"/>
    <w:multiLevelType w:val="multilevel"/>
    <w:tmpl w:val="96E20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29024B"/>
    <w:multiLevelType w:val="multilevel"/>
    <w:tmpl w:val="9692C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2EE7"/>
    <w:rsid w:val="00051B45"/>
    <w:rsid w:val="00066E48"/>
    <w:rsid w:val="00085FCF"/>
    <w:rsid w:val="000E46C6"/>
    <w:rsid w:val="001262EC"/>
    <w:rsid w:val="00171581"/>
    <w:rsid w:val="001A67D8"/>
    <w:rsid w:val="002A048A"/>
    <w:rsid w:val="002B544F"/>
    <w:rsid w:val="002D33B1"/>
    <w:rsid w:val="002D3591"/>
    <w:rsid w:val="002D4FD1"/>
    <w:rsid w:val="003514A0"/>
    <w:rsid w:val="00391901"/>
    <w:rsid w:val="003B0CED"/>
    <w:rsid w:val="003F35D9"/>
    <w:rsid w:val="00427A81"/>
    <w:rsid w:val="0045478D"/>
    <w:rsid w:val="00464DDD"/>
    <w:rsid w:val="004B6DF6"/>
    <w:rsid w:val="004C50FA"/>
    <w:rsid w:val="004F4185"/>
    <w:rsid w:val="004F7E17"/>
    <w:rsid w:val="0050753A"/>
    <w:rsid w:val="005202CE"/>
    <w:rsid w:val="00596819"/>
    <w:rsid w:val="005979FE"/>
    <w:rsid w:val="005A05CE"/>
    <w:rsid w:val="006367F7"/>
    <w:rsid w:val="00653AF6"/>
    <w:rsid w:val="00675E69"/>
    <w:rsid w:val="006A35FF"/>
    <w:rsid w:val="007C0D39"/>
    <w:rsid w:val="007D6203"/>
    <w:rsid w:val="00835211"/>
    <w:rsid w:val="00837216"/>
    <w:rsid w:val="00895A85"/>
    <w:rsid w:val="008C4720"/>
    <w:rsid w:val="008F03D9"/>
    <w:rsid w:val="008F0AA0"/>
    <w:rsid w:val="009059B9"/>
    <w:rsid w:val="00937381"/>
    <w:rsid w:val="009709E3"/>
    <w:rsid w:val="00973CFC"/>
    <w:rsid w:val="00976D7F"/>
    <w:rsid w:val="00983887"/>
    <w:rsid w:val="00987AE7"/>
    <w:rsid w:val="009A686C"/>
    <w:rsid w:val="009A7FDC"/>
    <w:rsid w:val="00A03635"/>
    <w:rsid w:val="00A75AEB"/>
    <w:rsid w:val="00A8603D"/>
    <w:rsid w:val="00A9403B"/>
    <w:rsid w:val="00AA682A"/>
    <w:rsid w:val="00B73A5A"/>
    <w:rsid w:val="00B74BD5"/>
    <w:rsid w:val="00B87A55"/>
    <w:rsid w:val="00BD209D"/>
    <w:rsid w:val="00CB5A22"/>
    <w:rsid w:val="00CC67FB"/>
    <w:rsid w:val="00D4469B"/>
    <w:rsid w:val="00D509B6"/>
    <w:rsid w:val="00D537DC"/>
    <w:rsid w:val="00D61400"/>
    <w:rsid w:val="00E119AB"/>
    <w:rsid w:val="00E27B10"/>
    <w:rsid w:val="00E438A1"/>
    <w:rsid w:val="00EB4687"/>
    <w:rsid w:val="00EF27F5"/>
    <w:rsid w:val="00EF4257"/>
    <w:rsid w:val="00EF622D"/>
    <w:rsid w:val="00F01E19"/>
    <w:rsid w:val="00F21873"/>
    <w:rsid w:val="00F7682B"/>
    <w:rsid w:val="00F9110E"/>
    <w:rsid w:val="00FD4303"/>
    <w:rsid w:val="00FF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D509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686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686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45478D"/>
    <w:rPr>
      <w:b/>
      <w:bCs/>
    </w:rPr>
  </w:style>
  <w:style w:type="character" w:styleId="a7">
    <w:name w:val="Hyperlink"/>
    <w:basedOn w:val="a0"/>
    <w:uiPriority w:val="99"/>
    <w:semiHidden/>
    <w:unhideWhenUsed/>
    <w:rsid w:val="00BD209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D509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686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686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45478D"/>
    <w:rPr>
      <w:b/>
      <w:bCs/>
    </w:rPr>
  </w:style>
  <w:style w:type="character" w:styleId="a7">
    <w:name w:val="Hyperlink"/>
    <w:basedOn w:val="a0"/>
    <w:uiPriority w:val="99"/>
    <w:semiHidden/>
    <w:unhideWhenUsed/>
    <w:rsid w:val="00BD20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654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689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65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76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49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2DD6E-D57A-4FA8-81ED-E6230B8F9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21</Pages>
  <Words>4831</Words>
  <Characters>27538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dc:description>Подготовлено экспертами Группы Актион</dc:description>
  <cp:lastModifiedBy>11</cp:lastModifiedBy>
  <cp:revision>24</cp:revision>
  <cp:lastPrinted>2025-10-30T11:12:00Z</cp:lastPrinted>
  <dcterms:created xsi:type="dcterms:W3CDTF">2025-10-09T09:53:00Z</dcterms:created>
  <dcterms:modified xsi:type="dcterms:W3CDTF">2025-10-30T11:15:00Z</dcterms:modified>
</cp:coreProperties>
</file>